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30" w:rsidRDefault="00BC1330" w:rsidP="00BC1330">
      <w:pPr>
        <w:jc w:val="center"/>
        <w:rPr>
          <w:b/>
          <w:u w:val="single"/>
        </w:rPr>
      </w:pPr>
    </w:p>
    <w:p w:rsidR="009032DA" w:rsidRPr="00BC1330" w:rsidRDefault="009032DA" w:rsidP="00BC1330">
      <w:pPr>
        <w:jc w:val="center"/>
        <w:rPr>
          <w:b/>
          <w:u w:val="single"/>
        </w:rPr>
      </w:pPr>
      <w:r>
        <w:rPr>
          <w:b/>
          <w:u w:val="single"/>
        </w:rPr>
        <w:t>Delaware Matrix</w:t>
      </w:r>
      <w:r w:rsidR="00985CE2">
        <w:rPr>
          <w:b/>
          <w:u w:val="single"/>
        </w:rPr>
        <w:t>-201</w:t>
      </w:r>
      <w:r w:rsidR="008104EF">
        <w:rPr>
          <w:b/>
          <w:u w:val="single"/>
        </w:rPr>
        <w:t>5</w:t>
      </w:r>
      <w:r w:rsidR="00985CE2">
        <w:rPr>
          <w:b/>
          <w:u w:val="single"/>
        </w:rPr>
        <w:t>/201</w:t>
      </w:r>
      <w:r w:rsidR="008104EF">
        <w:rPr>
          <w:b/>
          <w:u w:val="single"/>
        </w:rPr>
        <w:t>6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1350"/>
        <w:gridCol w:w="1710"/>
        <w:gridCol w:w="1620"/>
        <w:gridCol w:w="2250"/>
        <w:gridCol w:w="1890"/>
        <w:gridCol w:w="1620"/>
        <w:gridCol w:w="1620"/>
      </w:tblGrid>
      <w:tr w:rsidR="00B6575B" w:rsidTr="00B6575B">
        <w:tc>
          <w:tcPr>
            <w:tcW w:w="1530" w:type="dxa"/>
          </w:tcPr>
          <w:p w:rsidR="00B6575B" w:rsidRPr="00BC1330" w:rsidRDefault="00B6575B">
            <w:pPr>
              <w:rPr>
                <w:b/>
              </w:rPr>
            </w:pPr>
          </w:p>
          <w:p w:rsidR="00B6575B" w:rsidRPr="00BC1330" w:rsidRDefault="00B6575B">
            <w:pPr>
              <w:rPr>
                <w:b/>
              </w:rPr>
            </w:pPr>
          </w:p>
        </w:tc>
        <w:tc>
          <w:tcPr>
            <w:tcW w:w="1350" w:type="dxa"/>
          </w:tcPr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BUS</w:t>
            </w:r>
          </w:p>
        </w:tc>
        <w:tc>
          <w:tcPr>
            <w:tcW w:w="1710" w:type="dxa"/>
          </w:tcPr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Cafeteria</w:t>
            </w:r>
          </w:p>
        </w:tc>
        <w:tc>
          <w:tcPr>
            <w:tcW w:w="1620" w:type="dxa"/>
          </w:tcPr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Hallway</w:t>
            </w:r>
          </w:p>
        </w:tc>
        <w:tc>
          <w:tcPr>
            <w:tcW w:w="2250" w:type="dxa"/>
          </w:tcPr>
          <w:p w:rsidR="00B6575B" w:rsidRDefault="00B6575B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Learning </w:t>
            </w:r>
          </w:p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Environment</w:t>
            </w:r>
          </w:p>
        </w:tc>
        <w:tc>
          <w:tcPr>
            <w:tcW w:w="1890" w:type="dxa"/>
          </w:tcPr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Bathroom</w:t>
            </w:r>
          </w:p>
        </w:tc>
        <w:tc>
          <w:tcPr>
            <w:tcW w:w="1620" w:type="dxa"/>
          </w:tcPr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Assemblies</w:t>
            </w:r>
          </w:p>
        </w:tc>
        <w:tc>
          <w:tcPr>
            <w:tcW w:w="1620" w:type="dxa"/>
          </w:tcPr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Playground</w:t>
            </w:r>
          </w:p>
        </w:tc>
      </w:tr>
      <w:tr w:rsidR="00B6575B" w:rsidTr="00B6575B">
        <w:trPr>
          <w:trHeight w:val="3347"/>
        </w:trPr>
        <w:tc>
          <w:tcPr>
            <w:tcW w:w="1530" w:type="dxa"/>
          </w:tcPr>
          <w:p w:rsidR="00B6575B" w:rsidRDefault="00B6575B"/>
          <w:p w:rsidR="00B6575B" w:rsidRPr="00BC1330" w:rsidRDefault="00B6575B">
            <w:pPr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BE SAFE</w:t>
            </w:r>
          </w:p>
          <w:p w:rsidR="00B6575B" w:rsidRDefault="00B6575B"/>
          <w:p w:rsidR="00B6575B" w:rsidRDefault="00B6575B"/>
          <w:p w:rsidR="00B6575B" w:rsidRDefault="00B6575B"/>
          <w:p w:rsidR="00B6575B" w:rsidRDefault="00B6575B"/>
        </w:tc>
        <w:tc>
          <w:tcPr>
            <w:tcW w:w="1350" w:type="dxa"/>
          </w:tcPr>
          <w:p w:rsidR="00B6575B" w:rsidRDefault="00B6575B" w:rsidP="00BC1330">
            <w:r>
              <w:t>*Click in</w:t>
            </w:r>
          </w:p>
          <w:p w:rsidR="00B6575B" w:rsidRDefault="00B6575B" w:rsidP="00BC1330">
            <w:r>
              <w:t>*Stay  seated</w:t>
            </w:r>
          </w:p>
          <w:p w:rsidR="00B6575B" w:rsidRDefault="00B6575B" w:rsidP="00BC1330">
            <w:r>
              <w:t>*Face forward</w:t>
            </w:r>
          </w:p>
          <w:p w:rsidR="00B6575B" w:rsidRPr="00BC1330" w:rsidRDefault="00D80F76" w:rsidP="00BC1330">
            <w:r>
              <w:t>*h</w:t>
            </w:r>
            <w:r w:rsidR="00B6575B">
              <w:t>ands and feet and objects to self</w:t>
            </w:r>
          </w:p>
        </w:tc>
        <w:tc>
          <w:tcPr>
            <w:tcW w:w="1710" w:type="dxa"/>
          </w:tcPr>
          <w:p w:rsidR="00B6575B" w:rsidRDefault="00B6575B">
            <w:r>
              <w:t>*keep hands feet and objects to self</w:t>
            </w:r>
          </w:p>
          <w:p w:rsidR="00B6575B" w:rsidRDefault="00B6575B">
            <w:r>
              <w:t>*stay at table</w:t>
            </w:r>
          </w:p>
          <w:p w:rsidR="00B6575B" w:rsidRDefault="00B6575B">
            <w:r>
              <w:t>*walk and move carefully</w:t>
            </w:r>
          </w:p>
          <w:p w:rsidR="00B6575B" w:rsidRDefault="00B6575B">
            <w:r>
              <w:t>*Wait in line patiently</w:t>
            </w:r>
          </w:p>
        </w:tc>
        <w:tc>
          <w:tcPr>
            <w:tcW w:w="1620" w:type="dxa"/>
          </w:tcPr>
          <w:p w:rsidR="00B6575B" w:rsidRDefault="00B6575B">
            <w:r>
              <w:t>*keep hands, feet and objects to self</w:t>
            </w:r>
          </w:p>
          <w:p w:rsidR="00B6575B" w:rsidRDefault="00B6575B">
            <w:r>
              <w:t>*walk and move carefully</w:t>
            </w:r>
          </w:p>
          <w:p w:rsidR="00D80F76" w:rsidRDefault="00B6575B" w:rsidP="00D80F76">
            <w:r>
              <w:t>*</w:t>
            </w:r>
            <w:r w:rsidR="00D80F76">
              <w:t>right hand on silver rail</w:t>
            </w:r>
          </w:p>
          <w:p w:rsidR="00B6575B" w:rsidRDefault="00D80F76" w:rsidP="00D80F76">
            <w:r>
              <w:t>* line order</w:t>
            </w:r>
          </w:p>
        </w:tc>
        <w:tc>
          <w:tcPr>
            <w:tcW w:w="2250" w:type="dxa"/>
          </w:tcPr>
          <w:p w:rsidR="00B6575B" w:rsidRDefault="00B6575B">
            <w:r>
              <w:t>* move carefully</w:t>
            </w:r>
          </w:p>
          <w:p w:rsidR="00B6575B" w:rsidRDefault="00B6575B">
            <w:r>
              <w:t>*keep hands, feet objects to self</w:t>
            </w:r>
          </w:p>
          <w:p w:rsidR="00B6575B" w:rsidRDefault="00B6575B">
            <w:r>
              <w:t>*push in chair</w:t>
            </w:r>
          </w:p>
          <w:p w:rsidR="00B6575B" w:rsidRDefault="00D80F76" w:rsidP="00651C27">
            <w:r>
              <w:t xml:space="preserve">*use materials </w:t>
            </w:r>
            <w:r w:rsidR="00B6575B">
              <w:t>appropriately</w:t>
            </w:r>
          </w:p>
        </w:tc>
        <w:tc>
          <w:tcPr>
            <w:tcW w:w="1890" w:type="dxa"/>
          </w:tcPr>
          <w:p w:rsidR="00B6575B" w:rsidRDefault="00B6575B">
            <w:r>
              <w:t>*walk and move carefully</w:t>
            </w:r>
          </w:p>
          <w:p w:rsidR="00B6575B" w:rsidRDefault="00B6575B">
            <w:r>
              <w:t>* keep hands, feet objects to self</w:t>
            </w:r>
          </w:p>
          <w:p w:rsidR="00D80F76" w:rsidRDefault="00D80F76"/>
          <w:p w:rsidR="00B6575B" w:rsidRDefault="00B6575B"/>
        </w:tc>
        <w:tc>
          <w:tcPr>
            <w:tcW w:w="1620" w:type="dxa"/>
          </w:tcPr>
          <w:p w:rsidR="00B6575B" w:rsidRDefault="00B6575B" w:rsidP="00C31B4C">
            <w:r>
              <w:t>* keep hands, feet objects to self</w:t>
            </w:r>
          </w:p>
          <w:p w:rsidR="00B6575B" w:rsidRDefault="00B6575B" w:rsidP="00C31B4C">
            <w:r>
              <w:t>*stay seated</w:t>
            </w:r>
          </w:p>
          <w:p w:rsidR="00D80F76" w:rsidRDefault="00D80F76" w:rsidP="00C31B4C">
            <w:r>
              <w:t>*move carefully</w:t>
            </w:r>
          </w:p>
          <w:p w:rsidR="00706020" w:rsidRDefault="00706020" w:rsidP="00706020">
            <w:r>
              <w:t>*enter and exit silently and in line order</w:t>
            </w:r>
          </w:p>
          <w:p w:rsidR="00B6575B" w:rsidRDefault="00B6575B" w:rsidP="00C31B4C"/>
          <w:p w:rsidR="00B6575B" w:rsidRDefault="00B6575B"/>
        </w:tc>
        <w:tc>
          <w:tcPr>
            <w:tcW w:w="1620" w:type="dxa"/>
          </w:tcPr>
          <w:p w:rsidR="00B6575B" w:rsidRDefault="00B6575B">
            <w:r>
              <w:t>*keep hands, feet objects to self</w:t>
            </w:r>
          </w:p>
          <w:p w:rsidR="00B6575B" w:rsidRDefault="00B6575B">
            <w:r>
              <w:t>*move carefully</w:t>
            </w:r>
          </w:p>
          <w:p w:rsidR="00B6575B" w:rsidRDefault="00B6575B">
            <w:pPr>
              <w:rPr>
                <w:b/>
              </w:rPr>
            </w:pPr>
            <w:r>
              <w:t>*</w:t>
            </w:r>
            <w:r w:rsidRPr="00651C27">
              <w:t>play safely</w:t>
            </w:r>
          </w:p>
          <w:p w:rsidR="00B6575B" w:rsidRDefault="00B6575B" w:rsidP="00B200D3">
            <w:r>
              <w:t>*Use equipment appropriately</w:t>
            </w:r>
          </w:p>
          <w:p w:rsidR="00D80F76" w:rsidRDefault="00D80F76" w:rsidP="00985CE2">
            <w:r>
              <w:t>*</w:t>
            </w:r>
            <w:r w:rsidR="00985CE2">
              <w:t xml:space="preserve">When bull horn is blown line up in line order </w:t>
            </w:r>
          </w:p>
        </w:tc>
      </w:tr>
      <w:tr w:rsidR="00B6575B" w:rsidTr="00766F10">
        <w:trPr>
          <w:trHeight w:val="3257"/>
        </w:trPr>
        <w:tc>
          <w:tcPr>
            <w:tcW w:w="1530" w:type="dxa"/>
          </w:tcPr>
          <w:p w:rsidR="00B6575B" w:rsidRDefault="00B6575B"/>
          <w:p w:rsidR="00B6575B" w:rsidRPr="00BC1330" w:rsidRDefault="00B6575B">
            <w:pPr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BE RESPECTFUL</w:t>
            </w:r>
          </w:p>
          <w:p w:rsidR="00B6575B" w:rsidRDefault="00B6575B"/>
          <w:p w:rsidR="00B6575B" w:rsidRDefault="00B6575B"/>
          <w:p w:rsidR="00B6575B" w:rsidRDefault="00B6575B"/>
          <w:p w:rsidR="00B6575B" w:rsidRDefault="00B6575B"/>
          <w:p w:rsidR="00B6575B" w:rsidRDefault="00B6575B"/>
        </w:tc>
        <w:tc>
          <w:tcPr>
            <w:tcW w:w="1350" w:type="dxa"/>
          </w:tcPr>
          <w:p w:rsidR="00B6575B" w:rsidRDefault="00B6575B" w:rsidP="00BC1330">
            <w:r>
              <w:t>*listen to the driver</w:t>
            </w:r>
            <w:r w:rsidR="00D80F76">
              <w:t>/aide</w:t>
            </w:r>
          </w:p>
          <w:p w:rsidR="00B6575B" w:rsidRDefault="00B6575B" w:rsidP="00BC1330">
            <w:r>
              <w:t>*use encouraging, polite and kind words</w:t>
            </w:r>
          </w:p>
          <w:p w:rsidR="00B6575B" w:rsidRDefault="00B6575B" w:rsidP="00BC1330">
            <w:r>
              <w:t>*speaking voices</w:t>
            </w:r>
          </w:p>
          <w:p w:rsidR="00B6575B" w:rsidRDefault="00B6575B" w:rsidP="00C66D82">
            <w:r>
              <w:t>*</w:t>
            </w:r>
            <w:r w:rsidR="00C66D82">
              <w:t>take care of</w:t>
            </w:r>
            <w:r>
              <w:t xml:space="preserve"> property</w:t>
            </w:r>
          </w:p>
        </w:tc>
        <w:tc>
          <w:tcPr>
            <w:tcW w:w="1710" w:type="dxa"/>
          </w:tcPr>
          <w:p w:rsidR="00B6575B" w:rsidRDefault="00B6575B">
            <w:r>
              <w:t xml:space="preserve">*use encouraging, polite and kind words, </w:t>
            </w:r>
          </w:p>
          <w:p w:rsidR="00B6575B" w:rsidRDefault="00B6575B">
            <w:r>
              <w:t>*speaking voices</w:t>
            </w:r>
          </w:p>
          <w:p w:rsidR="00D80F76" w:rsidRDefault="00D80F76">
            <w:pPr>
              <w:rPr>
                <w:b/>
              </w:rPr>
            </w:pPr>
            <w:r>
              <w:t>*follow adult directions</w:t>
            </w:r>
          </w:p>
          <w:p w:rsidR="00B6575B" w:rsidRDefault="00B6575B"/>
          <w:p w:rsidR="00B6575B" w:rsidRPr="000C7286" w:rsidRDefault="00B6575B" w:rsidP="000C7286"/>
        </w:tc>
        <w:tc>
          <w:tcPr>
            <w:tcW w:w="1620" w:type="dxa"/>
          </w:tcPr>
          <w:p w:rsidR="00B6575B" w:rsidRDefault="00B6575B">
            <w:r>
              <w:t>*quiet wave</w:t>
            </w:r>
          </w:p>
          <w:p w:rsidR="00B6575B" w:rsidRDefault="00985CE2">
            <w:r>
              <w:t>*use appropriate voice level</w:t>
            </w:r>
          </w:p>
          <w:p w:rsidR="00B6575B" w:rsidRDefault="000928F8">
            <w:r>
              <w:t xml:space="preserve">*take care </w:t>
            </w:r>
            <w:r w:rsidR="00B6575B">
              <w:t>of student work/materials</w:t>
            </w:r>
          </w:p>
          <w:p w:rsidR="00B6575B" w:rsidRDefault="00B6575B"/>
          <w:p w:rsidR="00B6575B" w:rsidRDefault="00B6575B"/>
        </w:tc>
        <w:tc>
          <w:tcPr>
            <w:tcW w:w="2250" w:type="dxa"/>
          </w:tcPr>
          <w:p w:rsidR="00B6575B" w:rsidRDefault="00B6575B">
            <w:r>
              <w:t>*listen and talk at appropriate times</w:t>
            </w:r>
          </w:p>
          <w:p w:rsidR="00B6575B" w:rsidRDefault="00B6575B" w:rsidP="00051E71">
            <w:r>
              <w:t xml:space="preserve">* use encouraging, polite and kind words </w:t>
            </w:r>
          </w:p>
          <w:p w:rsidR="00B6575B" w:rsidRDefault="00B6575B" w:rsidP="00051E71">
            <w:r>
              <w:t>*be an active participant</w:t>
            </w:r>
          </w:p>
          <w:p w:rsidR="00B6575B" w:rsidRDefault="00B6575B" w:rsidP="00051E71">
            <w:r>
              <w:t>*use appropriate voice</w:t>
            </w:r>
          </w:p>
          <w:p w:rsidR="00B6575B" w:rsidRDefault="000928F8" w:rsidP="00051E71">
            <w:r>
              <w:t>*Stay in designated area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6575B" w:rsidRDefault="00B6575B">
            <w:r>
              <w:t>*honor others privacy</w:t>
            </w:r>
          </w:p>
          <w:p w:rsidR="00B6575B" w:rsidRDefault="00B6575B" w:rsidP="00DD7C9A">
            <w:r>
              <w:t>*speaking voice</w:t>
            </w:r>
          </w:p>
        </w:tc>
        <w:tc>
          <w:tcPr>
            <w:tcW w:w="1620" w:type="dxa"/>
          </w:tcPr>
          <w:p w:rsidR="00B6575B" w:rsidRDefault="00B6575B" w:rsidP="005A59F3">
            <w:r>
              <w:t>*listen and respond appropriately</w:t>
            </w:r>
          </w:p>
          <w:p w:rsidR="00B6575B" w:rsidRDefault="00B6575B" w:rsidP="005A59F3">
            <w:r>
              <w:t>*applaud when appropriate</w:t>
            </w:r>
          </w:p>
          <w:p w:rsidR="00B6575B" w:rsidRDefault="00B6575B" w:rsidP="005A59F3">
            <w:r>
              <w:t>*use appropriate voice level</w:t>
            </w:r>
          </w:p>
          <w:p w:rsidR="00B6575B" w:rsidRDefault="00B6575B" w:rsidP="005A59F3"/>
          <w:p w:rsidR="00B6575B" w:rsidRDefault="00B6575B" w:rsidP="005A59F3"/>
        </w:tc>
        <w:tc>
          <w:tcPr>
            <w:tcW w:w="1620" w:type="dxa"/>
          </w:tcPr>
          <w:p w:rsidR="00B6575B" w:rsidRDefault="00B6575B" w:rsidP="005A59F3">
            <w:r>
              <w:t xml:space="preserve">* use encouraging, polite and kind words </w:t>
            </w:r>
          </w:p>
          <w:p w:rsidR="00B6575B" w:rsidRDefault="00B6575B">
            <w:r>
              <w:t>*include others</w:t>
            </w:r>
          </w:p>
          <w:p w:rsidR="00B6575B" w:rsidRDefault="00B6575B">
            <w:r>
              <w:t>*good sportsmanship</w:t>
            </w:r>
          </w:p>
          <w:p w:rsidR="00B6575B" w:rsidRDefault="00B6575B">
            <w:r>
              <w:t>*share</w:t>
            </w:r>
          </w:p>
          <w:p w:rsidR="00B6575B" w:rsidRDefault="00B6575B">
            <w:r>
              <w:t>*take turns</w:t>
            </w:r>
          </w:p>
          <w:p w:rsidR="00B6575B" w:rsidRDefault="00B6575B">
            <w:r>
              <w:t>*help others</w:t>
            </w:r>
          </w:p>
          <w:p w:rsidR="00B6575B" w:rsidRDefault="00B6575B"/>
        </w:tc>
      </w:tr>
      <w:tr w:rsidR="00B6575B" w:rsidTr="00706020">
        <w:trPr>
          <w:trHeight w:val="3473"/>
        </w:trPr>
        <w:tc>
          <w:tcPr>
            <w:tcW w:w="1530" w:type="dxa"/>
          </w:tcPr>
          <w:p w:rsidR="00B6575B" w:rsidRDefault="00B6575B"/>
          <w:p w:rsidR="00B6575B" w:rsidRPr="00BC1330" w:rsidRDefault="00B6575B">
            <w:pPr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BE RESPONSIBLE</w:t>
            </w:r>
          </w:p>
          <w:p w:rsidR="00B6575B" w:rsidRDefault="00B6575B"/>
          <w:p w:rsidR="00B6575B" w:rsidRDefault="00B6575B"/>
          <w:p w:rsidR="00B6575B" w:rsidRDefault="00B6575B"/>
        </w:tc>
        <w:tc>
          <w:tcPr>
            <w:tcW w:w="1350" w:type="dxa"/>
          </w:tcPr>
          <w:p w:rsidR="00B6575B" w:rsidRDefault="00B6575B">
            <w:r>
              <w:t>*keep bus clean</w:t>
            </w:r>
          </w:p>
          <w:p w:rsidR="00B6575B" w:rsidRDefault="00B6575B">
            <w:r>
              <w:t>*keep track of belonging</w:t>
            </w:r>
          </w:p>
          <w:p w:rsidR="00B6575B" w:rsidRDefault="00B6575B">
            <w:r>
              <w:t>*follow rules</w:t>
            </w:r>
          </w:p>
          <w:p w:rsidR="00706020" w:rsidRDefault="00706020">
            <w:r>
              <w:t>*return found items to office</w:t>
            </w:r>
          </w:p>
          <w:p w:rsidR="00B6575B" w:rsidRDefault="00706020">
            <w:r>
              <w:t>*report incidents to an adult</w:t>
            </w:r>
          </w:p>
        </w:tc>
        <w:tc>
          <w:tcPr>
            <w:tcW w:w="1710" w:type="dxa"/>
          </w:tcPr>
          <w:p w:rsidR="00B6575B" w:rsidRDefault="00B6575B">
            <w:r>
              <w:t>*keep area clean and throw away trash</w:t>
            </w:r>
          </w:p>
          <w:p w:rsidR="00B6575B" w:rsidRDefault="00B6575B">
            <w:r>
              <w:t>*accept consequences graciously</w:t>
            </w:r>
          </w:p>
          <w:p w:rsidR="00706020" w:rsidRDefault="00706020">
            <w:r>
              <w:t>*be on time</w:t>
            </w:r>
          </w:p>
        </w:tc>
        <w:tc>
          <w:tcPr>
            <w:tcW w:w="1620" w:type="dxa"/>
          </w:tcPr>
          <w:p w:rsidR="00B6575B" w:rsidRDefault="00B6575B">
            <w:r>
              <w:t>*keep hallways clean</w:t>
            </w:r>
          </w:p>
          <w:p w:rsidR="00B6575B" w:rsidRDefault="00B6575B">
            <w:r>
              <w:t>*accept consequences graciously</w:t>
            </w:r>
          </w:p>
          <w:p w:rsidR="00B6575B" w:rsidRDefault="00B6575B">
            <w:r>
              <w:t>*stay with line</w:t>
            </w:r>
          </w:p>
          <w:p w:rsidR="00B6575B" w:rsidRDefault="00B6575B">
            <w:r>
              <w:t>*go straight to destination</w:t>
            </w:r>
          </w:p>
          <w:p w:rsidR="00B6575B" w:rsidRDefault="00B6575B">
            <w:r>
              <w:t>*report incidents to an adult</w:t>
            </w:r>
          </w:p>
        </w:tc>
        <w:tc>
          <w:tcPr>
            <w:tcW w:w="2250" w:type="dxa"/>
          </w:tcPr>
          <w:p w:rsidR="00B6575B" w:rsidRDefault="00B6575B">
            <w:r>
              <w:t>*complete homework and classwork</w:t>
            </w:r>
          </w:p>
          <w:p w:rsidR="00B6575B" w:rsidRDefault="00B6575B">
            <w:r>
              <w:t>*work hard and do your best</w:t>
            </w:r>
          </w:p>
          <w:p w:rsidR="00B6575B" w:rsidRDefault="00B6575B" w:rsidP="00051E71">
            <w:r>
              <w:t>*accept consequences graciously</w:t>
            </w:r>
          </w:p>
          <w:p w:rsidR="00B6575B" w:rsidRDefault="00B6575B" w:rsidP="00051E71">
            <w:r>
              <w:t xml:space="preserve">*be prepared and ready for the day </w:t>
            </w:r>
          </w:p>
          <w:p w:rsidR="00B6575B" w:rsidRDefault="00B6575B" w:rsidP="00051E71">
            <w:r>
              <w:t>*listen and follow directions quickly</w:t>
            </w:r>
          </w:p>
          <w:p w:rsidR="00B6575B" w:rsidRDefault="00B6575B" w:rsidP="00051E71">
            <w:r>
              <w:t>*keep personal belongings organized</w:t>
            </w:r>
          </w:p>
          <w:p w:rsidR="00706020" w:rsidRDefault="00706020" w:rsidP="00051E71">
            <w:r>
              <w:t>*be on time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6575B" w:rsidRDefault="00B6575B">
            <w:r>
              <w:t>*keep</w:t>
            </w:r>
            <w:r w:rsidR="00706020">
              <w:t xml:space="preserve"> area clean </w:t>
            </w:r>
          </w:p>
          <w:p w:rsidR="00706020" w:rsidRDefault="00B6575B">
            <w:r>
              <w:t>*flush</w:t>
            </w:r>
          </w:p>
          <w:p w:rsidR="00B6575B" w:rsidRDefault="00B6575B">
            <w:r>
              <w:t xml:space="preserve"> *wash hands </w:t>
            </w:r>
          </w:p>
          <w:p w:rsidR="00B6575B" w:rsidRDefault="00B6575B" w:rsidP="003120D6">
            <w:r>
              <w:t>*report incidents to an adult</w:t>
            </w:r>
          </w:p>
          <w:p w:rsidR="00B6575B" w:rsidRDefault="00B6575B" w:rsidP="003120D6">
            <w:r>
              <w:t>*get in and out in timely manner</w:t>
            </w:r>
          </w:p>
          <w:p w:rsidR="00B6575B" w:rsidRDefault="00B6575B" w:rsidP="003120D6">
            <w:r>
              <w:t xml:space="preserve">*use </w:t>
            </w:r>
            <w:r w:rsidR="00766F10" w:rsidRPr="00766F10">
              <w:t xml:space="preserve">for </w:t>
            </w:r>
            <w:r>
              <w:t>intended purpose</w:t>
            </w:r>
          </w:p>
        </w:tc>
        <w:tc>
          <w:tcPr>
            <w:tcW w:w="1620" w:type="dxa"/>
          </w:tcPr>
          <w:p w:rsidR="00B6575B" w:rsidRDefault="00B6575B">
            <w:r>
              <w:t>*follow directions</w:t>
            </w:r>
          </w:p>
          <w:p w:rsidR="00B6575B" w:rsidRDefault="00B6575B">
            <w:r>
              <w:t>* accept consequences graciously</w:t>
            </w:r>
          </w:p>
          <w:p w:rsidR="00B6575B" w:rsidRDefault="00706020">
            <w:r>
              <w:t>*be on time</w:t>
            </w:r>
          </w:p>
        </w:tc>
        <w:tc>
          <w:tcPr>
            <w:tcW w:w="1620" w:type="dxa"/>
          </w:tcPr>
          <w:p w:rsidR="00B6575B" w:rsidRDefault="00B6575B">
            <w:r>
              <w:t>* accept consequences graciously</w:t>
            </w:r>
          </w:p>
          <w:p w:rsidR="00B6575B" w:rsidRDefault="00706020">
            <w:r>
              <w:t xml:space="preserve"> </w:t>
            </w:r>
            <w:r w:rsidR="00B6575B">
              <w:t>*report incident</w:t>
            </w:r>
            <w:r>
              <w:t>s</w:t>
            </w:r>
            <w:r w:rsidR="00B6575B">
              <w:t xml:space="preserve"> to an adult</w:t>
            </w:r>
          </w:p>
          <w:p w:rsidR="00B6575B" w:rsidRDefault="00B6575B">
            <w:r>
              <w:t>*take care of and return playground toys</w:t>
            </w:r>
          </w:p>
        </w:tc>
      </w:tr>
    </w:tbl>
    <w:p w:rsidR="000928F8" w:rsidRDefault="000928F8"/>
    <w:sectPr w:rsidR="000928F8" w:rsidSect="000D4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0" w:right="230" w:bottom="23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48" w:rsidRDefault="00D66D48" w:rsidP="00D66D48">
      <w:pPr>
        <w:spacing w:after="0" w:line="240" w:lineRule="auto"/>
      </w:pPr>
      <w:r>
        <w:separator/>
      </w:r>
    </w:p>
  </w:endnote>
  <w:endnote w:type="continuationSeparator" w:id="0">
    <w:p w:rsidR="00D66D48" w:rsidRDefault="00D66D48" w:rsidP="00D6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48" w:rsidRDefault="00D66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48" w:rsidRDefault="00D66D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48" w:rsidRDefault="00D66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48" w:rsidRDefault="00D66D48" w:rsidP="00D66D48">
      <w:pPr>
        <w:spacing w:after="0" w:line="240" w:lineRule="auto"/>
      </w:pPr>
      <w:r>
        <w:separator/>
      </w:r>
    </w:p>
  </w:footnote>
  <w:footnote w:type="continuationSeparator" w:id="0">
    <w:p w:rsidR="00D66D48" w:rsidRDefault="00D66D48" w:rsidP="00D6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48" w:rsidRDefault="00D66D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48" w:rsidRDefault="00D66D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48" w:rsidRDefault="00D66D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2EE0"/>
    <w:multiLevelType w:val="hybridMultilevel"/>
    <w:tmpl w:val="05F4A018"/>
    <w:lvl w:ilvl="0" w:tplc="46803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30"/>
    <w:rsid w:val="00051E71"/>
    <w:rsid w:val="000928F8"/>
    <w:rsid w:val="000C7286"/>
    <w:rsid w:val="000D476E"/>
    <w:rsid w:val="00191441"/>
    <w:rsid w:val="003120D6"/>
    <w:rsid w:val="00323401"/>
    <w:rsid w:val="005A59F3"/>
    <w:rsid w:val="00651C27"/>
    <w:rsid w:val="00706020"/>
    <w:rsid w:val="00766F10"/>
    <w:rsid w:val="008104EF"/>
    <w:rsid w:val="00863895"/>
    <w:rsid w:val="008F44FC"/>
    <w:rsid w:val="00902444"/>
    <w:rsid w:val="009032DA"/>
    <w:rsid w:val="00985CE2"/>
    <w:rsid w:val="00B200D3"/>
    <w:rsid w:val="00B6575B"/>
    <w:rsid w:val="00BC1330"/>
    <w:rsid w:val="00C31B4C"/>
    <w:rsid w:val="00C66D82"/>
    <w:rsid w:val="00D66D48"/>
    <w:rsid w:val="00D80F76"/>
    <w:rsid w:val="00DC551C"/>
    <w:rsid w:val="00D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D48"/>
  </w:style>
  <w:style w:type="paragraph" w:styleId="Footer">
    <w:name w:val="footer"/>
    <w:basedOn w:val="Normal"/>
    <w:link w:val="FooterChar"/>
    <w:uiPriority w:val="99"/>
    <w:unhideWhenUsed/>
    <w:rsid w:val="00D66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D48"/>
  </w:style>
  <w:style w:type="paragraph" w:styleId="Footer">
    <w:name w:val="footer"/>
    <w:basedOn w:val="Normal"/>
    <w:link w:val="FooterChar"/>
    <w:uiPriority w:val="99"/>
    <w:unhideWhenUsed/>
    <w:rsid w:val="00D66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2015-07-28T14:23:00Z</dcterms:created>
  <dcterms:modified xsi:type="dcterms:W3CDTF">2015-07-28T14:24:00Z</dcterms:modified>
</cp:coreProperties>
</file>